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6E3F7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6E3F7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6E3F7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6E3F74">
            <w:pPr>
              <w:jc w:val="center"/>
              <w:rPr>
                <w:b/>
                <w:sz w:val="28"/>
              </w:rPr>
            </w:pPr>
          </w:p>
          <w:p w:rsidR="00DC4A4B" w:rsidRDefault="00BE4629" w:rsidP="006E3F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6E3F74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1450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6E3F74" w:rsidRPr="006E3F74" w:rsidRDefault="006E3F74" w:rsidP="006E3F74">
      <w:pPr>
        <w:adjustRightInd w:val="0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6E3F74">
        <w:rPr>
          <w:rFonts w:eastAsia="Arial Unicode MS"/>
          <w:b/>
          <w:color w:val="000000"/>
          <w:sz w:val="28"/>
          <w:szCs w:val="28"/>
        </w:rPr>
        <w:t xml:space="preserve">О внесении информации </w:t>
      </w:r>
    </w:p>
    <w:p w:rsidR="006E3F74" w:rsidRPr="006E3F74" w:rsidRDefault="006E3F74" w:rsidP="006E3F74">
      <w:pPr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6E3F74">
        <w:rPr>
          <w:rFonts w:eastAsia="Arial Unicode MS"/>
          <w:b/>
          <w:color w:val="000000"/>
          <w:sz w:val="28"/>
          <w:szCs w:val="28"/>
        </w:rPr>
        <w:t>в федеральную информационную адресную систему</w:t>
      </w:r>
    </w:p>
    <w:p w:rsidR="006E3F74" w:rsidRPr="006E3F74" w:rsidRDefault="006E3F74" w:rsidP="006E3F74">
      <w:pPr>
        <w:adjustRightInd w:val="0"/>
        <w:ind w:firstLine="540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6E3F74" w:rsidRPr="006E3F74" w:rsidRDefault="006E3F74" w:rsidP="006E3F74">
      <w:pPr>
        <w:widowControl w:val="0"/>
        <w:autoSpaceDE/>
        <w:autoSpaceDN/>
        <w:spacing w:line="322" w:lineRule="exact"/>
        <w:ind w:right="160"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6E3F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</w:t>
      </w:r>
      <w:proofErr w:type="gramEnd"/>
      <w:r w:rsidRPr="006E3F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6E3F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сокращенного наименования </w:t>
      </w:r>
      <w:proofErr w:type="spellStart"/>
      <w:r w:rsidRPr="006E3F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адресообразующих</w:t>
      </w:r>
      <w:proofErr w:type="spellEnd"/>
      <w:r w:rsidRPr="006E3F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 а также на основании результатов проведенной инвентаризации, Администрация Североуральского</w:t>
      </w:r>
      <w:proofErr w:type="gramEnd"/>
      <w:r w:rsidRPr="006E3F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6E3F74" w:rsidRPr="006E3F74" w:rsidRDefault="006E3F74" w:rsidP="006E3F74">
      <w:pPr>
        <w:keepNext/>
        <w:keepLines/>
        <w:widowControl w:val="0"/>
        <w:autoSpaceDE/>
        <w:autoSpaceDN/>
        <w:spacing w:line="322" w:lineRule="exact"/>
        <w:ind w:firstLine="709"/>
        <w:jc w:val="both"/>
        <w:outlineLvl w:val="0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6E3F74">
        <w:rPr>
          <w:rFonts w:eastAsia="Calibri"/>
          <w:bCs/>
          <w:sz w:val="28"/>
          <w:szCs w:val="28"/>
          <w:lang w:eastAsia="en-US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6E3F74" w:rsidRPr="006E3F74" w:rsidRDefault="006E3F74" w:rsidP="006E3F74">
      <w:pPr>
        <w:widowControl w:val="0"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E3F74">
        <w:rPr>
          <w:rFonts w:eastAsia="Arial Unicode MS"/>
          <w:color w:val="000000"/>
          <w:sz w:val="28"/>
          <w:szCs w:val="28"/>
        </w:rPr>
        <w:t xml:space="preserve">2. </w:t>
      </w:r>
      <w:proofErr w:type="gramStart"/>
      <w:r w:rsidRPr="006E3F74"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 w:rsidRPr="006E3F74">
        <w:rPr>
          <w:rFonts w:eastAsia="Arial Unicode MS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Североуральского городского округа</w:t>
      </w:r>
      <w:r>
        <w:rPr>
          <w:rFonts w:eastAsia="Arial Unicode MS"/>
          <w:color w:val="000000"/>
          <w:sz w:val="28"/>
          <w:szCs w:val="28"/>
        </w:rPr>
        <w:t xml:space="preserve">                           </w:t>
      </w:r>
      <w:r w:rsidRPr="006E3F74">
        <w:rPr>
          <w:rFonts w:eastAsia="Arial Unicode MS"/>
          <w:color w:val="000000"/>
          <w:sz w:val="28"/>
          <w:szCs w:val="28"/>
        </w:rPr>
        <w:t xml:space="preserve"> В.В. </w:t>
      </w:r>
      <w:proofErr w:type="spellStart"/>
      <w:r w:rsidRPr="006E3F74">
        <w:rPr>
          <w:rFonts w:eastAsia="Arial Unicode MS"/>
          <w:color w:val="000000"/>
          <w:sz w:val="28"/>
          <w:szCs w:val="28"/>
        </w:rPr>
        <w:t>Паслера</w:t>
      </w:r>
      <w:proofErr w:type="spellEnd"/>
      <w:r w:rsidRPr="006E3F74">
        <w:rPr>
          <w:rFonts w:eastAsia="Arial Unicode MS"/>
          <w:color w:val="000000"/>
          <w:sz w:val="28"/>
          <w:szCs w:val="28"/>
        </w:rPr>
        <w:t>.</w:t>
      </w:r>
    </w:p>
    <w:p w:rsidR="006E3F74" w:rsidRPr="006E3F74" w:rsidRDefault="006E3F74" w:rsidP="006E3F74">
      <w:pPr>
        <w:widowControl w:val="0"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E3F74">
        <w:rPr>
          <w:rFonts w:eastAsia="Arial Unicode MS"/>
          <w:color w:val="000000"/>
          <w:sz w:val="28"/>
          <w:szCs w:val="28"/>
        </w:rPr>
        <w:t>3.</w:t>
      </w:r>
      <w:r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6E3F74">
        <w:rPr>
          <w:rFonts w:eastAsia="Arial Unicode MS"/>
          <w:color w:val="000000"/>
          <w:sz w:val="28"/>
          <w:szCs w:val="28"/>
        </w:rPr>
        <w:t>Разместить</w:t>
      </w:r>
      <w:proofErr w:type="gramEnd"/>
      <w:r w:rsidRPr="006E3F74">
        <w:rPr>
          <w:rFonts w:eastAsia="Arial Unicode MS"/>
          <w:color w:val="000000"/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6E3F74">
        <w:rPr>
          <w:rFonts w:eastAsia="Calibri"/>
          <w:sz w:val="28"/>
          <w:szCs w:val="22"/>
          <w:lang w:eastAsia="en-US"/>
        </w:rPr>
        <w:tab/>
      </w:r>
      <w:r w:rsidR="006E3F74">
        <w:rPr>
          <w:rFonts w:eastAsia="Calibri"/>
          <w:sz w:val="28"/>
          <w:szCs w:val="22"/>
          <w:lang w:eastAsia="en-US"/>
        </w:rPr>
        <w:tab/>
        <w:t xml:space="preserve">               </w:t>
      </w:r>
      <w:bookmarkStart w:id="0" w:name="_GoBack"/>
      <w:bookmarkEnd w:id="0"/>
      <w:r w:rsidR="006E3F74">
        <w:rPr>
          <w:rFonts w:eastAsia="Calibri"/>
          <w:sz w:val="28"/>
          <w:szCs w:val="22"/>
          <w:lang w:eastAsia="en-US"/>
        </w:rPr>
        <w:t xml:space="preserve">     </w:t>
      </w:r>
      <w:r w:rsidR="00845964">
        <w:rPr>
          <w:rFonts w:eastAsia="Calibri"/>
          <w:sz w:val="28"/>
          <w:szCs w:val="22"/>
          <w:lang w:eastAsia="en-US"/>
        </w:rPr>
        <w:t xml:space="preserve">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E3F74" w:rsidRPr="006E3F74" w:rsidRDefault="006E3F74" w:rsidP="006E3F74">
      <w:pPr>
        <w:widowControl w:val="0"/>
        <w:autoSpaceDE/>
        <w:autoSpaceDN/>
        <w:spacing w:line="326" w:lineRule="exact"/>
        <w:ind w:left="5812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6E3F74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lastRenderedPageBreak/>
        <w:t>Приложение</w:t>
      </w:r>
    </w:p>
    <w:p w:rsidR="006E3F74" w:rsidRPr="006E3F74" w:rsidRDefault="006E3F74" w:rsidP="006E3F74">
      <w:pPr>
        <w:widowControl w:val="0"/>
        <w:autoSpaceDE/>
        <w:autoSpaceDN/>
        <w:spacing w:line="326" w:lineRule="exact"/>
        <w:ind w:left="5812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6E3F74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к постановлению Администрации</w:t>
      </w:r>
    </w:p>
    <w:p w:rsidR="006E3F74" w:rsidRDefault="006E3F74" w:rsidP="006E3F74">
      <w:pPr>
        <w:widowControl w:val="0"/>
        <w:autoSpaceDE/>
        <w:autoSpaceDN/>
        <w:spacing w:line="326" w:lineRule="exact"/>
        <w:ind w:left="5812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6E3F74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Североуральского городского округа </w:t>
      </w:r>
    </w:p>
    <w:p w:rsidR="006E3F74" w:rsidRPr="006E3F74" w:rsidRDefault="006E3F74" w:rsidP="006E3F74">
      <w:pPr>
        <w:widowControl w:val="0"/>
        <w:autoSpaceDE/>
        <w:autoSpaceDN/>
        <w:spacing w:line="326" w:lineRule="exact"/>
        <w:ind w:left="5812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6E3F74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от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29.12.2018 № 1450</w:t>
      </w:r>
      <w:r w:rsidRPr="006E3F74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  </w:t>
      </w:r>
      <w:r w:rsidRPr="006E3F74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ab/>
      </w:r>
      <w:r w:rsidRPr="006E3F74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ab/>
      </w:r>
    </w:p>
    <w:p w:rsidR="006E3F74" w:rsidRPr="006E3F74" w:rsidRDefault="006E3F74" w:rsidP="006E3F74">
      <w:pPr>
        <w:widowControl w:val="0"/>
        <w:autoSpaceDE/>
        <w:autoSpaceDN/>
        <w:spacing w:line="326" w:lineRule="exact"/>
        <w:jc w:val="right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2"/>
        <w:gridCol w:w="2217"/>
        <w:gridCol w:w="1721"/>
        <w:gridCol w:w="1108"/>
      </w:tblGrid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22" w:type="dxa"/>
            <w:shd w:val="clear" w:color="auto" w:fill="auto"/>
            <w:noWrap/>
            <w:vAlign w:val="center"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Тип объекта недвижимости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площадь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.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39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66:60:0904026:138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1622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42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66:60:0904026:90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1473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44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66:60:0904026:153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40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66:60:0904026:119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1545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33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66:60:0904026:134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1554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32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66:60:0904026:135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1326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35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66:60:0904026:136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1745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46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66:60:0904026:137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1322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38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1380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25</w:t>
            </w:r>
          </w:p>
          <w:p w:rsid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1312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32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66:60:0904026:148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1949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34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66:60:0904026:149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1584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36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66:60:0904026:150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2534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Толстого,29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1116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Толстого,30а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66:60:0904026:118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Толстого,27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66:60:0904026:132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1537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Толстого,24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66:60:0904026:133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1103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Толстого,38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66:60:0904026:55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2009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Источная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12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66:60:0904026:180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237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Источная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66:60:0904026:125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1378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Источная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14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66:60:0904026:193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476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Источная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50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66:60:0904026:194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476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Источная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43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66:60:0904026:195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Источная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15а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66:60:0904026:199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16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66:60:0904026:22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1732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12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66:60:0904026:143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1413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14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66:60:0904026:144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1296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Источная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66:60:0904026:104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Источная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66:60:0904026:182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348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Источная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36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66:60:0904026:183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293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Источная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36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66:60:0904026:184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899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Источная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66:60:0904026:185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458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Источная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51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66:60:0904026:187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18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66:60:0904026:114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1967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39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66:60:0904026:190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1368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Источная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66:60:0904026:191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Источная,4а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66:60:0904026:197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215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Источная,9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1118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Источная,11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66:60:0904026:179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1471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Источная,2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66:60:0904026:102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1065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Источная,5а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66:60:0904026:103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1333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Источная,3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66:60:0904026:126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Источная,7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66:60:0904026:127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1290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28-2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66:60:0904026:204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1466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26-2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905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26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992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13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66:60:0904026:87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1448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30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552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28-1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66:60:0904026:147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1736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66:60:0904026:154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623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66:60:0904026:155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647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66:60:0904026:156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617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66:60:0904026:23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728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24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66:60:0904026:25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938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19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1230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26-1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908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21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66:60:0904026:116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986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17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66:60:0904026:131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1639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15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879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Толстого,20а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66:60:0904026:145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514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Толстого,20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66:60:0904026:146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1099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1а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66:60:0904026:382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66:60:0904026:128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1312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9-2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66:60:0904026:129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1401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Толстого,11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66:60:0904026:130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1652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66:60:0904026:174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1306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66:60:0904026:229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1496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10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66:60:0904026:142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1а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66:60:0904026:108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8г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66:60:0904026:111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1а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66:60:0904026:113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8а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66:60:0904026:390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66:60:0904026:175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1060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8а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1596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10а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66:60:0904026:112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66:60:0904026:140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1677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66:60:0904026:141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1118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66:60:0904026:109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1133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6а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66:60:0904026:110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1514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46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66:60:0904026:124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1917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66:60:0904026:139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1883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2б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66:60:0904026:223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2а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66:60:0904026:224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1539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66:60:0904026:225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1533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21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66:60:0904026:105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66:60:0904026:106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1412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24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66:60:0904026:161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27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66:60:0904026:107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66:60:0904026:162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1430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66:60:0904026:163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1789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66:60:0904026:164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1670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66:60:0904026:165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11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66:60:0904026:166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1548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10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66:60:0904026:157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675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12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66:60:0904026:158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760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14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66:60:0904026:159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758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19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66:60:0904026:120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1928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13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66:60:0904026:167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1476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15а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66:60:0904026:168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880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15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66:60:0904026:169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1474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17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66:60:0904026:170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1265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17а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66:60:0904026:171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765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21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66:60:0904026:172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1438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24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66:60:0904026:117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1876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16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66:60:0904026:121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1317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16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66:60:0904026:160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864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23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66:60:0904026:173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1127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18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66:60:0904026:18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784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66:60:0904027:121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1249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39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66:60:0904027:110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927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30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66:60:0904027:93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1060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37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66:60:0904027:109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1396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45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66:60:0904027:120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695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35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66:60:0904027:66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1494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26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66:60:0904027:148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236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41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1624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27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66:60:0904027:104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1220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29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66:60:0904027:105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31а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66:60:0904027:106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33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66:60:0904027:107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1248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16а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66:60:0904027:21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1265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31а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1562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26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66:60:0904027:26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837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20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66:60:0904027:53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28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66:60:0904027:30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802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24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66:60:0904027:117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1518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43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66:60:0904027:119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692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22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66:60:0904027:89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1257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18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1067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24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66:60:0904027:90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1210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66:60:0904027:91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1003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27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66:60:0904027:151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1446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23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66:60:0904027:101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780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66:60:0904027:43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935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66:60:0904027:44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1756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10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66:60:0904027:48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12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66:60:0904027:51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14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66:60:0904027:52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1137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66:60:0904027:72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1 526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66:60:0904027:73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1756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66:60:0904027:74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10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66:60:0904027:86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1711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12а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66:60:0904027:87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853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16а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66:60:0904027:88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1555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25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66:60:0904027:103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1463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19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66:60:0904027:100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1401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11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66:60:0904027:102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824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23а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66:60:0904027:97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1479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Гоголя,12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66:60:0904027:40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1310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Гоголя,19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1804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66:60:0904027:20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1264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16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66:60:0904027:24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1331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22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66:60:0904027:25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1245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13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66:60:0904027:55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1393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21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66:60:0904027:56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Гоголя,14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66:60:0904027:115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1712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Гоголя,20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66:60:0904027:116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1039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Гоголя,39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66:60:0904027:118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1480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Гоголя,37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66:60:0904027:57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Гоголя,10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66:60:0904027:114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1338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31-1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66:60:0904027:140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1248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66:60:0904027:111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1130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66:60:0904027:112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1770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31а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1595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66:60:0904027:22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1660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66:60:0904027:23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863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66:60:0904027:54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1170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Гогля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66:60:0904027:113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1966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27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66:60:0904027:129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1027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29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66:60:0904027:130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1387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66:60:0904027:83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1129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66:60:0904027:94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804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66:60:0904027:95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950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66:60:0904027:96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1281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19а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66:60:0904027:36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Калинина,21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66:60:0904027:128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1221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Калинина,23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1011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15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66:60:0904027:134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879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17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66:60:0904027:135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1303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19а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66:60:0904027:136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1301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13а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66:60:0904027:152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66:60:0904027:38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760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13а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66:60:0904027:122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1392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66:60:0904027:123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1322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13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66:60:0904027:124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1098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15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66:60:0904027:125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1439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17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66:60:0904027:126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1845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19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66:60:0904027:127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1170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Космодемьянской,13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66:60:0904027:133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1091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Космодемьянской,9-1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66:60:0904027:67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1017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4а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673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Космодемьянской,21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66:60:0904027:153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1140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Космодемьянской,20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66:60:0904027:41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1870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Космодемьянской,18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66:60:0904027:64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1430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66:60:0904027:65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989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Гаражная, 17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66:60:0904027:80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1306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Гаражная, 19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66:60:0904027:81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1522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Гаражная, 16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66:60:0904027:82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839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4а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66:60:0904027:84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1270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Гаражная, 16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66:60:0904027:393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16а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1217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Гаражная,9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66:60:0904027:141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1230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Гаражная,15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1295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16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66:60:0904027:37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1125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Гаражная, 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5036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66:60:0904027:68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1253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66:60:0904027:69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787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Гаражная, 13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4120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Гаражная, 11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66:60:0904027:79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1620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66:60:0904027:137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1026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10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66:60:0904027:138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1022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5а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66:60:0904027:29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1106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1285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66:60:0904027:58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819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66:60:0904027:59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740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7а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66:60:0904027:60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836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66:60:0904027:61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1188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12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66:60:0904027:62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766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Зои Космодемьянской, 14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66:60:0904027:63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Гаражная, 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66:60:0904027:77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1525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Гаражная, 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1192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15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66:60:0904027:42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1819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19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66:60:0904027:47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784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22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66:60:0904027:71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1322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18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66:60:0904027:50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1294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24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2064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18/1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66:60:0904027:49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1158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18/2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66:60:0904027:27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1492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20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66:60:0904027:76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1778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12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12а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66:60:0904027:18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232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14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66:60:0904027:28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1180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Щорса,16-1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66:60:0904027:366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1341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Щорса,11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66:60:0904027:70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Щорса,10а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66:60:0904027:75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2227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Щорса,13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66:60:0904027:392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904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Куйбышева, 28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66:60:0904027:92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1155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27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66:60:0904028:104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1417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23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66:60:0904028:112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25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66:60:0904028:123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743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21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66:60:0904028:98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1476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19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66:60:0904028:111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1476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31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66:60:0904028:124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1016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29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66:60:0904028:59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783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33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66:60:0904028:103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830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15а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66:60:0904028:110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35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66:60:0904028:113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1424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15а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66:60:0904028:121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1221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17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66:60:0904028:122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1517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66:60:0904028:58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778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66:60:0904028:108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1370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13а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66:60:0904028:109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66:60:0904028:118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1095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11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66:60:0904028:119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1233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13а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66:60:0904028:120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1057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Гоголя, 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66:60:0904028:107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1295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18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66:60:0904028:114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1812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258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Набережная, 11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66:60:0904023:22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1495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Набережная, 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66:60:0904023:100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1272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Набережная, 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66:60:0904023:101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1431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Набережная, 12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66:60:0904023:93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1415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21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66:60:0904023:122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1734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26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66:60:0904023:23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1521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Набережная, 17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66:60:0904023:104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965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П-30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66:60:0904023:109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131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66:60:0904023:54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1321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25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66:60:0904023:77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1130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27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66:60:0904023:78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984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29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66:60:0904023:79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1083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31а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66:60:0904023:80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1390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271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Советская,22а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66:60:0904023:88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547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Советская,28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66:60:0904023:89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1059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Набережная, 13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66:60:0904023:102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1343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Набережная, 15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66:60:0904023:103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1579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18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66:60:0904023:87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1607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Набережная, 14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66:60:0904023:94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1059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Набережная, 18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66:60:0904023:95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1797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Набережная, 10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386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13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66:60:0904023:14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1476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11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66:60:0904023:15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1313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14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66:60:0904023:11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145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66:60:0904023:57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1014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147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66:60:0904023:58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1480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284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149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66:60:0904023:59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918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151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66:60:0904023:60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990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155а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66:60:0904023:61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938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66:60:0904023:72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1532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15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66:60:0904023:73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1525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15а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66:60:0904023:74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611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17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66:60:0904023:75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1185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10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66:60:0904023:84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1736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12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66:60:0904023:85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1557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16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66:60:0904023:86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1608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153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1057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Свердлова,5-2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739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Свердлова,132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1064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297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Павла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6а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66:60:0904023:105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4825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Павла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66:60:0904023:108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4154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133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66:60:0904023:55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935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135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66:60:0904023:56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916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130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66:60:0904023:63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969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134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66:60:0904023:65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1350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143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1002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136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66:60:0904023:16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1162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10а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1272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66:60:0904023:47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1042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4а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66:60:0904023:48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558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66:60:0904023:49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1092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66:60:0904023:50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971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10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66:60:0904023:51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503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12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66:60:0904023:52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749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16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66:60:0904023:53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1530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138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1620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134а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66:60:0904023:64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785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159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66:60:0904023:13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1316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157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66:60:0904023:25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1242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146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778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155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66:60:0904023:62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1003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140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66:60:0904023:66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1349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142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66:60:0904023:67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1419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144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66:60:0904023:68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943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66:60:0904023:70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2046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323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Советская,5-1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66:60:0904023:71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802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148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66:60:0904023:21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1123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66:60:0904023:69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749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66:60:0904023:81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1456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Набережная, 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66:60:0904023:96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1226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6а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66:60:0904023:12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66:60:0904023:82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1383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66:60:0904023:83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1269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Набережная, 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66:60:0904023:90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873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Набережная, 4а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66:60:0904023:91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822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Набережная, 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66:60:0904023:92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1520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Набережная, 1а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66:60:0904023:97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1272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336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Набережная, 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66:60:0904023:98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827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Набережная, 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66:60:0904023:99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1392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129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66:60:0904023:10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1077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1059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66:60:0904016:42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1179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Кирова, 6а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66:60:0904016:47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640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Кирова, 8а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66:60:0904016:48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960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66:60:0904016:54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1250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66:60:0904016:55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1441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66:60:0904016:56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1275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11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66:60:0904016:57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1а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66:60:0904016:52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1312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Кирова, 2а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66:60:0904016:16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1047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349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50 лет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СУБРа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77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66:60:0904016:39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1120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Кирова, 2б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66:60:0904016:43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758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Кирова, 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66:60:0904016:44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1320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Кирова, 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66:60:0904016:45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1373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Кирова, 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66:60:0904016:46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1077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Кирова, 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66:60:0904016:49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1312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Кирова, 1а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66:60:0904016:50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павла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2б/1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66:60:0904016:115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1118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Павла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2б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6822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50 лет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СУБРа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65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791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50 лет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СУБРа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67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66:60:0904016:10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1120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50 лет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СУБРа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69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66:60:0904016:72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1327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50 лет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СУБРа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71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66:60:0904016:73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891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362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50 лет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СУБРа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73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66:60:0904016:74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993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Чапаева, 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925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Чапаева, 16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66:60:0904016:14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1253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50 лет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СУБРа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63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1306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Северная, 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66:60:0904016:38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672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Чапаева, 11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961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Северная, 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66:60:0904016:59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760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Чапаева, 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66:60:0904016:66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899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Чапаева, 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66:60:0904016:67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1170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Чапаева, 13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66:60:0904016:68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1093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Чапаева, 14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66:60:0904016:70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Северная, 2а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66:60:0904016:11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1614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Северная, 2а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66:60:0904016:80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934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375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Павла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12а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66:60:0904016:76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3049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Павла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12б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66:60:0904016:81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286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Кирова, 15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66:60:0904016:84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1444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Северная, 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66:60:0904016:13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708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Кирова, 3а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66:60:0904016:51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627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Кирова,5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66:60:0904016:60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817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Северная, 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66:60:0904016:62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944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Северная, 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66:60:0904016:63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1343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Северная, 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66:60:0904016:64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1369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Северная, 10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66:60:0904016:65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1328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Павла Баянова,12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66:60:0904016:75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4406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Павла Баянова,14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66:60:0904016:77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5867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Чапаева, 12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66:60:0904016:37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1107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388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Чапаева, 10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66:60:0904016:40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1144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Павла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14 РЩ-1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66:60:0904016:82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Северная, 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66:60:0904016:61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901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Чапаева, 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1011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Павла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66:60:0904016:78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5692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Чапаева, 18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1212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Чапаева, 20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66:60:0904016:71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1396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19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66:60:0904016:53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1415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17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66:60:0904016:58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629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Белинского, 2а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66:60:0904017:13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1512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Молодежная, 22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9896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Каржавина,33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66:60:0904017:47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1168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Каржавина,35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66:60:0904017:48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401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Белинского, 24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66:60:0904017:41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924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Белинского, 26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66:60:0904017:42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2152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Каржавина, 46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66:60:0904017:10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5965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Белинского, 16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66:60:0904017:46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3721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Каржавина, 48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66:60:0904017:212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11751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Молодежная, 26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5086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Молодежная, 28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66:60:0904017:23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1234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Павла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66:60:0904017:36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1113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Павла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66:60:0904017:37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1977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Павла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66:60:0904017:38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1996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Павла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66:60:0904017:39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2421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Павла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11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66:60:0904017:40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2601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Каржавина, 37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66:60:0904017:49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1163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414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Каржавина, 39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66:60:0904017:50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1875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Павла </w:t>
            </w:r>
            <w:proofErr w:type="spellStart"/>
            <w:r w:rsidRPr="006E3F74">
              <w:rPr>
                <w:color w:val="000000"/>
                <w:sz w:val="24"/>
                <w:szCs w:val="24"/>
              </w:rPr>
              <w:t>Баянова</w:t>
            </w:r>
            <w:proofErr w:type="spellEnd"/>
            <w:r w:rsidRPr="006E3F74">
              <w:rPr>
                <w:color w:val="000000"/>
                <w:sz w:val="24"/>
                <w:szCs w:val="24"/>
              </w:rPr>
              <w:t>, 13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66:60:0904017:211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411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Молодежная, 24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66:60:0904017:20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1295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 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66:60:0904017:26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920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 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66:60:0904017:27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1996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 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66:60:0904017:33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2413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 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66:60:0904017:34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3036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 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66:60:0904017:35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1943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Молодежная, 21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66:60:0904017:18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1809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Молодежная,23</w:t>
            </w:r>
          </w:p>
        </w:tc>
        <w:tc>
          <w:tcPr>
            <w:tcW w:w="2217" w:type="dxa"/>
            <w:shd w:val="clear" w:color="auto" w:fill="auto"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66:60:0904017:19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1857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Ленина,38а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66:60:0904017:51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1822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Молодежная, 25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66:60:0904017:21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1924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Молодежная, 27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66:60:0904017:22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1948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427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66:60:0904017:28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1213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66:60:0904017:29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2210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66:60:0904017:30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1302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Маяковского,10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66:60:0904017:31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1862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Маяковского,12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66:60:0904017:32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2414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Ленина,40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66:60:0904017:16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1562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Ленина,36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66:60:0904017:14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1444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Ленина,42 К-1 (секция №2)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Ленина,42</w:t>
            </w:r>
            <w:proofErr w:type="gramStart"/>
            <w:r w:rsidRPr="006E3F74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E3F74">
              <w:rPr>
                <w:color w:val="000000"/>
                <w:sz w:val="24"/>
                <w:szCs w:val="24"/>
              </w:rPr>
              <w:t>/П-1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66:60:0904017:55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Ленина,42 К-1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Ленина,38а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1184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Ленина,42К-2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66:60:0904017:1085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Ленина,42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66:60:0904017:17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11592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440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Ленина,44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2751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Молодежная, 29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66:60:0904017:24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2558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Молодежная, 31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66:60:0904017:25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2152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Белинского, 32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66:60:0904017:45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1466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Белинского, 28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66:60:0904017:43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1254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Белинского, 30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66:60:0904017:44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1102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34а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66:60:0904024:95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11050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Ленина, 33 К-1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66:60:0904024:148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 14</w:t>
            </w:r>
          </w:p>
        </w:tc>
        <w:tc>
          <w:tcPr>
            <w:tcW w:w="2217" w:type="dxa"/>
            <w:shd w:val="clear" w:color="auto" w:fill="auto"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66:60:0904024:124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4282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Ленина, 35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4509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Ленина, 39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4015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Ленина, 37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66:60:0904024:119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4908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Ленина, 43, АС-1 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66:60:0904024:149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453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Красноармейская,27-2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66:60:0904024:157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1008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Красноармейская,27-1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66:60:0904024:219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673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Ленина, 43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66:60:0904024:1796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11682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Ленина, 45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5662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37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66:60:0904024:1740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402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37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66:60:0904024:1741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838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29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66:60:0904024:102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1634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Красноармейская, 33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66:60:0904024:103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1410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Ленина, 41а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9893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37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66:60:0904024:122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5767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39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66:60:0904024:123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3910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41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66:60:0904024:94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20678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Павла Баянова,1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66:60:0904024:130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3655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466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Советская,34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66:60:0904024:112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1476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Советская,36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66:60:0904024:113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1499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Советская,44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66:60:0904024:21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1329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Советская,45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66:60:0904024:114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1251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40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66:60:0904024:115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1520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42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66:60:0904024:116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829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46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66:60:0904024:117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1558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Маяковского,26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66:60:0904024:23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5425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Маяковского,24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66:60:0904024:121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4355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Маяковского,18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66:60:0904024:126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7456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Маяковского,28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48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1767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 20/1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66:60:0904024:146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404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479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 20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66:60:0904024:151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3376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 22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66:60:0904024:127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4292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Маяковского, 16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66:60:0904024:125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6092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61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66:60:0904024:106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1224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65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66:60:0904024:107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1329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67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66:60:0904024:108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518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69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66:60:0904024:109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1436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57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66:60:0904024:105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1475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59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1223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55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1588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бульвар Моисеева, 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66:60:0904024:1730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1484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2а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66:60:0904024:202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66:60:0904024:35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1725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492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66:60:0904024:37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2276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1495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6а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66:60:0904024:39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10а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66:60:0904024:42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9а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11а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66:60:0904024:44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18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66:60:0904024:50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19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66:60:0904024:51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1280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20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66:60:0904024:52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31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66:60:0904024:62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32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66:60:0904024:63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35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66:60:0904024:64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1370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505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36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66:60:0904024:65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1330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37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66:60:0904024:66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1320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38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66:60:0904024:67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1340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Вагранская,16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66:60:0904024:48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Вагранская,23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66:60:0904024:54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Вагранская,25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66:60:0904024:56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1475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Вагранская,26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66:60:0904024:57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Вагранская,27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66:60:0904024:58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Вагранская,28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66:60:0904024:59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Вагранская,29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66:60:0904024:60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Вагранская,30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66:60:0904024:61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66:60:0904024:40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Вагранская,10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66:60:0904024:41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518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Вагранская,11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66:60:0904024:43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Вагранская,12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66:60:0904024:45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1499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Вагранская,14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66:60:0904024:46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Вагранская,15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66:60:0904024:47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Вагранская,17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66:60:0904024:49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Вагранская,24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66:60:0904024:55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73а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66:60:0904024:1801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1271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73б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66:60:0904024:1802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1007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71б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66:60:0904024:224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66:60:0904024:36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1350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6а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66:60:0904024:38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71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66:60:0904024:110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780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71а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66:60:0904024:111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928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531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Вагранская,22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66:60:0904024:53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Вагранская,10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66:60:0904024:152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42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Вагранская,41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66:60:0904024:1807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1450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Советская,58 б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66:60:0904024:144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30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47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66:60:0904024:156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1489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45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66:60:0904024:228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1438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56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1534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54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66:60:0904024:98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984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39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66:60:0904024:68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1456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43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66:60:0904024:71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48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66:60:0904024:74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40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66:60:0904024:69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1460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42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66:60:0904024:70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1440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544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44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66:60:0904024:72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1490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49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66:60:0904024:75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50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66:60:0904024:1790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52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66:60:0904024:1791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54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66:60:0904024:1792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1467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46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66:60:0904024:73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1512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51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66:60:0904024:76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51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66:60:0904024:1808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Советская, 50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66:60:0904024:155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1891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 59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66:60:0904024:83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Вагранская,53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66:60:0904024:78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Вагранская,55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66:60:0904024:79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Вагранская,56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66:60:0904024:80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1355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Вагранская,57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66:60:0904024:81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Вагранская,58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66:60:0904024:82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1477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Вагранская,60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66:60:0904024:84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1430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Вагранская,61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66:60:0904024:85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Вагранская,62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66:60:0904024:86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Вагранская,64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66:60:0904024:87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1520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Вагранская,64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66:60:0904024:88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1490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Вагранская,65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66:60:0904024:89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Вагранская,66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66:60:0904024:90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1557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Карла Маркса, 32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66:60:0904025:139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977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45а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66:60:0904025:154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788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Карла Маркса, 23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66:60:0904025:155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1362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570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Карла Маркса, 28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66:60:0904025:156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1018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Карла Маркса, 25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66:60:0904025:3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684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Карла Маркса, 30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66:60:0904025:84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1270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66:60:0904025:76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1651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66:60:0904025:98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1266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19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66:60:0904025:146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1226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25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66:60:0904025:148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2284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31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66:60:0904025:149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1348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33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66:60:0904025:150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785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35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66:60:0904025:151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988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23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66:60:0904025:110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1511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29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66:60:0904025:75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1509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27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66:60:0904025:86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1330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583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9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66:60:0904025:141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1 208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11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66:60:0904025:142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13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66:60:0904025:143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1480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15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66:60:0904025:144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1755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17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66:60:0904025:145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1444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21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66:60:0904025:147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1160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37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66:60:0904025:152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593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Октябрьская, 94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66:60:0901011:84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1351</w:t>
            </w:r>
          </w:p>
        </w:tc>
      </w:tr>
      <w:tr w:rsidR="006E3F74" w:rsidRPr="006E3F74" w:rsidTr="006E3F74">
        <w:trPr>
          <w:trHeight w:val="1169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Пушкина, 2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66:60:0904020:16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1188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Карла Маркса,4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66:60:0904020:62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1639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Карла Маркса,3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66:60:0904020:63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1125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Карла Маркса,1а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66:60:0904020:60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882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Карла </w:t>
            </w:r>
            <w:r w:rsidRPr="006E3F74">
              <w:rPr>
                <w:color w:val="000000"/>
                <w:sz w:val="24"/>
                <w:szCs w:val="24"/>
              </w:rPr>
              <w:lastRenderedPageBreak/>
              <w:t>Маркса,2а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66:60:0904020:61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861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596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Пушкина, 4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66:60:0904020:12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1434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Карла Маркса, 5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66:60:0904020:295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950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Октябрьская, 100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66:60:0901011:87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848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13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66:60:0904020:58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1252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66:60:0904020:7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28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Свердлова, 15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66:60:0904020:59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1556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4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66:60:0904020:36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1064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6а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66:60:0904020:37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6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66:60:0904020:38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1290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8а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66:60:0904020:39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753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10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66:60:0904020:40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1254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12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66:60:0904020:41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1986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r w:rsidRPr="006E3F74">
              <w:rPr>
                <w:color w:val="000000"/>
                <w:sz w:val="24"/>
                <w:szCs w:val="24"/>
              </w:rPr>
              <w:lastRenderedPageBreak/>
              <w:t>Карпинского, 14а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66:60:0904020:13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1093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2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66:60:0904020:35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1012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Пушкина, 1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66:60:0904020:15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1115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18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66:60:0904020:28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1448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14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66:60:0904020:42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1568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22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66:60:0904020:14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1561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22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66:60:0904020:43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1330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20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66:60:0904020:44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1604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Пушкина, 3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66:60:0904020:51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1076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Пушкина, 5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66:60:0904020:52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1333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Пушкина, 17-2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66:60:0904020:280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808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Пушкина, 7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66:60:0904020:29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1512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24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66:60:0904020:45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644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город Североуральск, улица </w:t>
            </w:r>
            <w:r w:rsidRPr="006E3F74">
              <w:rPr>
                <w:color w:val="000000"/>
                <w:sz w:val="24"/>
                <w:szCs w:val="24"/>
              </w:rPr>
              <w:lastRenderedPageBreak/>
              <w:t>Карпинского, 26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66:60:0904020:46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1356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lastRenderedPageBreak/>
              <w:t>622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28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66:60:0904020:47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687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30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66:60:0904020:48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680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3F74" w:rsidRPr="006E3F74" w:rsidTr="006E3F74">
        <w:trPr>
          <w:trHeight w:val="1123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32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66:60:0904020:49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676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Карпинского, 34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66:60:0904020:50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729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Пушкина, 9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66:60:0904020:53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1256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Пушкина, 11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66:60:0904020:54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616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Пушкина, 13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66:60:0904020:55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1093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Пушкина, 15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66:60:0904020:56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1040</w:t>
            </w:r>
          </w:p>
        </w:tc>
      </w:tr>
      <w:tr w:rsidR="006E3F74" w:rsidRPr="006E3F74" w:rsidTr="006E3F74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4522" w:type="dxa"/>
            <w:shd w:val="clear" w:color="auto" w:fill="auto"/>
            <w:noWrap/>
            <w:vAlign w:val="bottom"/>
          </w:tcPr>
          <w:p w:rsidR="006E3F74" w:rsidRPr="006E3F74" w:rsidRDefault="006E3F74" w:rsidP="006E3F7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Пушкина, 17-1</w:t>
            </w:r>
          </w:p>
        </w:tc>
        <w:tc>
          <w:tcPr>
            <w:tcW w:w="2217" w:type="dxa"/>
            <w:shd w:val="clear" w:color="auto" w:fill="auto"/>
            <w:noWrap/>
          </w:tcPr>
          <w:p w:rsidR="006E3F74" w:rsidRPr="006E3F74" w:rsidRDefault="006E3F74" w:rsidP="006E3F74">
            <w:pPr>
              <w:tabs>
                <w:tab w:val="left" w:pos="495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66:60:0904020:57</w:t>
            </w:r>
          </w:p>
        </w:tc>
        <w:tc>
          <w:tcPr>
            <w:tcW w:w="1721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  <w:noWrap/>
          </w:tcPr>
          <w:p w:rsidR="006E3F74" w:rsidRPr="006E3F74" w:rsidRDefault="006E3F74" w:rsidP="006E3F7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F74">
              <w:rPr>
                <w:color w:val="000000"/>
                <w:sz w:val="24"/>
                <w:szCs w:val="24"/>
              </w:rPr>
              <w:t>721</w:t>
            </w:r>
          </w:p>
        </w:tc>
      </w:tr>
    </w:tbl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E3F7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E7" w:rsidRDefault="00B62EE7" w:rsidP="00610542">
      <w:r>
        <w:separator/>
      </w:r>
    </w:p>
  </w:endnote>
  <w:endnote w:type="continuationSeparator" w:id="0">
    <w:p w:rsidR="00B62EE7" w:rsidRDefault="00B62EE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E7" w:rsidRDefault="00B62EE7" w:rsidP="00610542">
      <w:r>
        <w:separator/>
      </w:r>
    </w:p>
  </w:footnote>
  <w:footnote w:type="continuationSeparator" w:id="0">
    <w:p w:rsidR="00B62EE7" w:rsidRDefault="00B62EE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Content>
      <w:p w:rsidR="006E3F74" w:rsidRDefault="006E3F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69B">
          <w:rPr>
            <w:noProof/>
          </w:rPr>
          <w:t>50</w:t>
        </w:r>
        <w:r>
          <w:fldChar w:fldCharType="end"/>
        </w:r>
      </w:p>
    </w:sdtContent>
  </w:sdt>
  <w:p w:rsidR="006E3F74" w:rsidRDefault="006E3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78E0522"/>
    <w:multiLevelType w:val="hybridMultilevel"/>
    <w:tmpl w:val="50E0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1080"/>
    <w:multiLevelType w:val="hybridMultilevel"/>
    <w:tmpl w:val="73D8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065A"/>
    <w:multiLevelType w:val="hybridMultilevel"/>
    <w:tmpl w:val="90D8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C3645"/>
    <w:multiLevelType w:val="hybridMultilevel"/>
    <w:tmpl w:val="47B69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D55682"/>
    <w:multiLevelType w:val="hybridMultilevel"/>
    <w:tmpl w:val="2808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444C9"/>
    <w:multiLevelType w:val="hybridMultilevel"/>
    <w:tmpl w:val="2EEC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A5F32"/>
    <w:multiLevelType w:val="hybridMultilevel"/>
    <w:tmpl w:val="81BA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32C8F"/>
    <w:multiLevelType w:val="hybridMultilevel"/>
    <w:tmpl w:val="5CD4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F16E5"/>
    <w:multiLevelType w:val="hybridMultilevel"/>
    <w:tmpl w:val="25EC4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25316"/>
    <w:rsid w:val="00610542"/>
    <w:rsid w:val="006D7463"/>
    <w:rsid w:val="006E3F74"/>
    <w:rsid w:val="00703121"/>
    <w:rsid w:val="00845964"/>
    <w:rsid w:val="008642FE"/>
    <w:rsid w:val="0087715F"/>
    <w:rsid w:val="008E2D6F"/>
    <w:rsid w:val="00A15972"/>
    <w:rsid w:val="00B2669B"/>
    <w:rsid w:val="00B404DF"/>
    <w:rsid w:val="00B62EE7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F74"/>
    <w:pPr>
      <w:keepNext/>
      <w:keepLines/>
      <w:spacing w:before="200"/>
      <w:outlineLvl w:val="3"/>
    </w:pPr>
    <w:rPr>
      <w:rFonts w:ascii="Calibri Light" w:hAnsi="Calibri Light"/>
      <w:i/>
      <w:iCs/>
      <w:color w:val="2E74B5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E3F74"/>
    <w:pPr>
      <w:keepNext/>
      <w:keepLines/>
      <w:widowControl w:val="0"/>
      <w:autoSpaceDE/>
      <w:autoSpaceDN/>
      <w:spacing w:before="40"/>
      <w:outlineLvl w:val="3"/>
    </w:pPr>
    <w:rPr>
      <w:rFonts w:ascii="Calibri Light" w:hAnsi="Calibri Light"/>
      <w:i/>
      <w:iCs/>
      <w:color w:val="2E74B5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3F74"/>
  </w:style>
  <w:style w:type="character" w:customStyle="1" w:styleId="40">
    <w:name w:val="Заголовок 4 Знак"/>
    <w:basedOn w:val="a0"/>
    <w:link w:val="4"/>
    <w:uiPriority w:val="9"/>
    <w:rsid w:val="006E3F74"/>
    <w:rPr>
      <w:rFonts w:ascii="Calibri Light" w:eastAsia="Times New Roman" w:hAnsi="Calibri Light" w:cs="Times New Roman"/>
      <w:i/>
      <w:iCs/>
      <w:color w:val="2E74B5"/>
      <w:szCs w:val="24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6E3F74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E3F74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6E3F74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6E3F74"/>
    <w:pPr>
      <w:widowControl w:val="0"/>
      <w:shd w:val="clear" w:color="auto" w:fill="FFFFFF"/>
      <w:autoSpaceDE/>
      <w:autoSpaceDN/>
      <w:spacing w:line="240" w:lineRule="atLeast"/>
    </w:pPr>
    <w:rPr>
      <w:rFonts w:ascii="Franklin Gothic Book" w:eastAsiaTheme="minorHAnsi" w:hAnsi="Franklin Gothic Book" w:cs="Franklin Gothic Book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6E3F74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3F74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6E3F74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E3F74"/>
    <w:pPr>
      <w:widowControl w:val="0"/>
      <w:shd w:val="clear" w:color="auto" w:fill="FFFFFF"/>
      <w:autoSpaceDE/>
      <w:autoSpaceDN/>
      <w:spacing w:line="322" w:lineRule="exact"/>
      <w:jc w:val="both"/>
    </w:pPr>
    <w:rPr>
      <w:rFonts w:ascii="Courier New" w:eastAsiaTheme="minorHAnsi" w:hAnsi="Courier New" w:cs="Courier New"/>
      <w:b/>
      <w:bCs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6E3F74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6E3F74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9">
    <w:name w:val="List Paragraph"/>
    <w:basedOn w:val="a"/>
    <w:uiPriority w:val="34"/>
    <w:qFormat/>
    <w:rsid w:val="006E3F74"/>
    <w:pPr>
      <w:widowControl w:val="0"/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6E3F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39"/>
    <w:rsid w:val="006E3F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E3F7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E3F74"/>
    <w:rPr>
      <w:color w:val="800080"/>
      <w:u w:val="single"/>
    </w:rPr>
  </w:style>
  <w:style w:type="paragraph" w:customStyle="1" w:styleId="xl66">
    <w:name w:val="xl66"/>
    <w:basedOn w:val="a"/>
    <w:rsid w:val="006E3F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410">
    <w:name w:val="Заголовок 4 Знак1"/>
    <w:basedOn w:val="a0"/>
    <w:link w:val="4"/>
    <w:uiPriority w:val="9"/>
    <w:semiHidden/>
    <w:rsid w:val="006E3F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F74"/>
    <w:pPr>
      <w:keepNext/>
      <w:keepLines/>
      <w:spacing w:before="200"/>
      <w:outlineLvl w:val="3"/>
    </w:pPr>
    <w:rPr>
      <w:rFonts w:ascii="Calibri Light" w:hAnsi="Calibri Light"/>
      <w:i/>
      <w:iCs/>
      <w:color w:val="2E74B5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E3F74"/>
    <w:pPr>
      <w:keepNext/>
      <w:keepLines/>
      <w:widowControl w:val="0"/>
      <w:autoSpaceDE/>
      <w:autoSpaceDN/>
      <w:spacing w:before="40"/>
      <w:outlineLvl w:val="3"/>
    </w:pPr>
    <w:rPr>
      <w:rFonts w:ascii="Calibri Light" w:hAnsi="Calibri Light"/>
      <w:i/>
      <w:iCs/>
      <w:color w:val="2E74B5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3F74"/>
  </w:style>
  <w:style w:type="character" w:customStyle="1" w:styleId="40">
    <w:name w:val="Заголовок 4 Знак"/>
    <w:basedOn w:val="a0"/>
    <w:link w:val="4"/>
    <w:uiPriority w:val="9"/>
    <w:rsid w:val="006E3F74"/>
    <w:rPr>
      <w:rFonts w:ascii="Calibri Light" w:eastAsia="Times New Roman" w:hAnsi="Calibri Light" w:cs="Times New Roman"/>
      <w:i/>
      <w:iCs/>
      <w:color w:val="2E74B5"/>
      <w:szCs w:val="24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6E3F74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E3F74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6E3F74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6E3F74"/>
    <w:pPr>
      <w:widowControl w:val="0"/>
      <w:shd w:val="clear" w:color="auto" w:fill="FFFFFF"/>
      <w:autoSpaceDE/>
      <w:autoSpaceDN/>
      <w:spacing w:line="240" w:lineRule="atLeast"/>
    </w:pPr>
    <w:rPr>
      <w:rFonts w:ascii="Franklin Gothic Book" w:eastAsiaTheme="minorHAnsi" w:hAnsi="Franklin Gothic Book" w:cs="Franklin Gothic Book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6E3F74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3F74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6E3F74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E3F74"/>
    <w:pPr>
      <w:widowControl w:val="0"/>
      <w:shd w:val="clear" w:color="auto" w:fill="FFFFFF"/>
      <w:autoSpaceDE/>
      <w:autoSpaceDN/>
      <w:spacing w:line="322" w:lineRule="exact"/>
      <w:jc w:val="both"/>
    </w:pPr>
    <w:rPr>
      <w:rFonts w:ascii="Courier New" w:eastAsiaTheme="minorHAnsi" w:hAnsi="Courier New" w:cs="Courier New"/>
      <w:b/>
      <w:bCs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6E3F74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6E3F74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9">
    <w:name w:val="List Paragraph"/>
    <w:basedOn w:val="a"/>
    <w:uiPriority w:val="34"/>
    <w:qFormat/>
    <w:rsid w:val="006E3F74"/>
    <w:pPr>
      <w:widowControl w:val="0"/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6E3F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39"/>
    <w:rsid w:val="006E3F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E3F7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E3F74"/>
    <w:rPr>
      <w:color w:val="800080"/>
      <w:u w:val="single"/>
    </w:rPr>
  </w:style>
  <w:style w:type="paragraph" w:customStyle="1" w:styleId="xl66">
    <w:name w:val="xl66"/>
    <w:basedOn w:val="a"/>
    <w:rsid w:val="006E3F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410">
    <w:name w:val="Заголовок 4 Знак1"/>
    <w:basedOn w:val="a0"/>
    <w:link w:val="4"/>
    <w:uiPriority w:val="9"/>
    <w:semiHidden/>
    <w:rsid w:val="006E3F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15641</Words>
  <Characters>89154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2019-01-16T06:07:00Z</cp:lastPrinted>
  <dcterms:created xsi:type="dcterms:W3CDTF">2017-11-20T11:34:00Z</dcterms:created>
  <dcterms:modified xsi:type="dcterms:W3CDTF">2019-01-16T06:11:00Z</dcterms:modified>
</cp:coreProperties>
</file>